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08" w:rsidRPr="009A0D88" w:rsidRDefault="00C54496" w:rsidP="00534A25">
      <w:pPr>
        <w:jc w:val="center"/>
        <w:rPr>
          <w:b/>
          <w:sz w:val="24"/>
          <w:szCs w:val="24"/>
        </w:rPr>
      </w:pPr>
      <w:r w:rsidRPr="009A0D88">
        <w:rPr>
          <w:b/>
          <w:sz w:val="24"/>
          <w:szCs w:val="24"/>
        </w:rPr>
        <w:t>Veterinary Strategy Public Consultations</w:t>
      </w:r>
      <w:r w:rsidR="001704E4" w:rsidRPr="009A0D88">
        <w:rPr>
          <w:b/>
          <w:sz w:val="24"/>
          <w:szCs w:val="24"/>
        </w:rPr>
        <w:t xml:space="preserve"> Schedule</w:t>
      </w:r>
    </w:p>
    <w:p w:rsidR="00C54496" w:rsidRPr="00E3484B" w:rsidRDefault="00C54496">
      <w:pPr>
        <w:rPr>
          <w:b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843"/>
        <w:gridCol w:w="4678"/>
        <w:gridCol w:w="4252"/>
      </w:tblGrid>
      <w:tr w:rsidR="00942989" w:rsidRPr="00CB3902" w:rsidTr="009928EA">
        <w:tc>
          <w:tcPr>
            <w:tcW w:w="2093" w:type="dxa"/>
          </w:tcPr>
          <w:p w:rsidR="00942989" w:rsidRPr="009928EA" w:rsidRDefault="00942989" w:rsidP="00942989">
            <w:pPr>
              <w:spacing w:line="360" w:lineRule="auto"/>
              <w:jc w:val="center"/>
              <w:rPr>
                <w:b/>
              </w:rPr>
            </w:pPr>
            <w:r w:rsidRPr="009928EA">
              <w:rPr>
                <w:b/>
              </w:rPr>
              <w:t>Dates</w:t>
            </w:r>
          </w:p>
        </w:tc>
        <w:tc>
          <w:tcPr>
            <w:tcW w:w="1559" w:type="dxa"/>
          </w:tcPr>
          <w:p w:rsidR="00942989" w:rsidRPr="009928EA" w:rsidRDefault="00942989" w:rsidP="00942989">
            <w:pPr>
              <w:spacing w:line="360" w:lineRule="auto"/>
              <w:jc w:val="center"/>
              <w:rPr>
                <w:b/>
              </w:rPr>
            </w:pPr>
            <w:r w:rsidRPr="009928EA">
              <w:rPr>
                <w:b/>
              </w:rPr>
              <w:t>Province</w:t>
            </w:r>
          </w:p>
        </w:tc>
        <w:tc>
          <w:tcPr>
            <w:tcW w:w="1843" w:type="dxa"/>
          </w:tcPr>
          <w:p w:rsidR="00942989" w:rsidRPr="009928EA" w:rsidRDefault="00942989" w:rsidP="00942989">
            <w:pPr>
              <w:spacing w:line="360" w:lineRule="auto"/>
              <w:jc w:val="center"/>
              <w:rPr>
                <w:b/>
              </w:rPr>
            </w:pPr>
            <w:r w:rsidRPr="009928EA">
              <w:rPr>
                <w:b/>
              </w:rPr>
              <w:t>City/Town</w:t>
            </w:r>
          </w:p>
        </w:tc>
        <w:tc>
          <w:tcPr>
            <w:tcW w:w="4678" w:type="dxa"/>
          </w:tcPr>
          <w:p w:rsidR="00942989" w:rsidRPr="009928EA" w:rsidRDefault="00942989" w:rsidP="00942989">
            <w:pPr>
              <w:spacing w:line="360" w:lineRule="auto"/>
              <w:jc w:val="center"/>
              <w:rPr>
                <w:b/>
              </w:rPr>
            </w:pPr>
            <w:r w:rsidRPr="009928EA">
              <w:rPr>
                <w:b/>
              </w:rPr>
              <w:t>Venue</w:t>
            </w:r>
          </w:p>
        </w:tc>
        <w:tc>
          <w:tcPr>
            <w:tcW w:w="4252" w:type="dxa"/>
          </w:tcPr>
          <w:p w:rsidR="00942989" w:rsidRPr="009928EA" w:rsidRDefault="00942989" w:rsidP="00942989">
            <w:pPr>
              <w:spacing w:line="360" w:lineRule="auto"/>
              <w:jc w:val="center"/>
              <w:rPr>
                <w:b/>
              </w:rPr>
            </w:pPr>
            <w:r w:rsidRPr="009928EA">
              <w:rPr>
                <w:b/>
              </w:rPr>
              <w:t>Address</w:t>
            </w:r>
          </w:p>
        </w:tc>
      </w:tr>
      <w:tr w:rsidR="00942989" w:rsidRPr="00CB3902" w:rsidTr="009928EA">
        <w:trPr>
          <w:trHeight w:val="533"/>
        </w:trPr>
        <w:tc>
          <w:tcPr>
            <w:tcW w:w="2093" w:type="dxa"/>
          </w:tcPr>
          <w:p w:rsidR="00942989" w:rsidRPr="008B1E4D" w:rsidRDefault="00942989" w:rsidP="00942989">
            <w:pPr>
              <w:spacing w:line="360" w:lineRule="auto"/>
              <w:rPr>
                <w:b/>
              </w:rPr>
            </w:pPr>
            <w:r w:rsidRPr="008B1E4D">
              <w:rPr>
                <w:b/>
              </w:rPr>
              <w:t>18-22 January 2016</w:t>
            </w:r>
          </w:p>
        </w:tc>
        <w:tc>
          <w:tcPr>
            <w:tcW w:w="1559" w:type="dxa"/>
          </w:tcPr>
          <w:p w:rsidR="00942989" w:rsidRPr="008B1E4D" w:rsidRDefault="00942989" w:rsidP="00942989">
            <w:pPr>
              <w:spacing w:line="360" w:lineRule="auto"/>
              <w:rPr>
                <w:b/>
              </w:rPr>
            </w:pPr>
            <w:r w:rsidRPr="008B1E4D">
              <w:rPr>
                <w:b/>
              </w:rPr>
              <w:t>Gauteng</w:t>
            </w:r>
          </w:p>
        </w:tc>
        <w:tc>
          <w:tcPr>
            <w:tcW w:w="1843" w:type="dxa"/>
          </w:tcPr>
          <w:p w:rsidR="00942989" w:rsidRPr="009928EA" w:rsidRDefault="00942989" w:rsidP="00942989">
            <w:pPr>
              <w:spacing w:line="360" w:lineRule="auto"/>
            </w:pPr>
            <w:r w:rsidRPr="009928EA">
              <w:t>Pretoria</w:t>
            </w:r>
          </w:p>
        </w:tc>
        <w:tc>
          <w:tcPr>
            <w:tcW w:w="4678" w:type="dxa"/>
          </w:tcPr>
          <w:p w:rsidR="00942989" w:rsidRPr="009928EA" w:rsidRDefault="00942989" w:rsidP="00942989">
            <w:pPr>
              <w:spacing w:line="360" w:lineRule="auto"/>
            </w:pPr>
            <w:r w:rsidRPr="009928EA">
              <w:t xml:space="preserve">Onderstepoort </w:t>
            </w:r>
            <w:proofErr w:type="spellStart"/>
            <w:r w:rsidRPr="009928EA">
              <w:t>Lapa</w:t>
            </w:r>
            <w:proofErr w:type="spellEnd"/>
          </w:p>
        </w:tc>
        <w:tc>
          <w:tcPr>
            <w:tcW w:w="4252" w:type="dxa"/>
          </w:tcPr>
          <w:p w:rsidR="00942989" w:rsidRPr="009928EA" w:rsidRDefault="00C80BD5" w:rsidP="00942989">
            <w:pPr>
              <w:spacing w:line="360" w:lineRule="auto"/>
            </w:pPr>
            <w:r w:rsidRPr="009928EA">
              <w:t xml:space="preserve">100 Old </w:t>
            </w:r>
            <w:proofErr w:type="spellStart"/>
            <w:r w:rsidRPr="009928EA">
              <w:t>Soutpan</w:t>
            </w:r>
            <w:proofErr w:type="spellEnd"/>
            <w:r w:rsidRPr="009928EA">
              <w:t xml:space="preserve"> Road, </w:t>
            </w:r>
            <w:r w:rsidR="00942989" w:rsidRPr="009928EA">
              <w:t>Onderstepoort</w:t>
            </w:r>
          </w:p>
        </w:tc>
      </w:tr>
      <w:tr w:rsidR="00942989" w:rsidRPr="00CB3902" w:rsidTr="009928EA">
        <w:tc>
          <w:tcPr>
            <w:tcW w:w="2093" w:type="dxa"/>
            <w:vMerge w:val="restart"/>
          </w:tcPr>
          <w:p w:rsidR="00942989" w:rsidRPr="008B1E4D" w:rsidRDefault="00942989" w:rsidP="00942989">
            <w:pPr>
              <w:spacing w:line="360" w:lineRule="auto"/>
              <w:rPr>
                <w:b/>
              </w:rPr>
            </w:pPr>
            <w:r w:rsidRPr="008B1E4D">
              <w:rPr>
                <w:b/>
              </w:rPr>
              <w:t>9-11 February 2016</w:t>
            </w:r>
          </w:p>
        </w:tc>
        <w:tc>
          <w:tcPr>
            <w:tcW w:w="1559" w:type="dxa"/>
          </w:tcPr>
          <w:p w:rsidR="00942989" w:rsidRPr="008B1E4D" w:rsidRDefault="00942989" w:rsidP="00942989">
            <w:pPr>
              <w:spacing w:line="360" w:lineRule="auto"/>
              <w:rPr>
                <w:b/>
              </w:rPr>
            </w:pPr>
            <w:r w:rsidRPr="008B1E4D">
              <w:rPr>
                <w:b/>
              </w:rPr>
              <w:t>Free State</w:t>
            </w:r>
          </w:p>
        </w:tc>
        <w:tc>
          <w:tcPr>
            <w:tcW w:w="1843" w:type="dxa"/>
          </w:tcPr>
          <w:p w:rsidR="00942989" w:rsidRPr="009928EA" w:rsidRDefault="00942989" w:rsidP="00942989">
            <w:pPr>
              <w:spacing w:line="360" w:lineRule="auto"/>
            </w:pPr>
            <w:r w:rsidRPr="009928EA">
              <w:t>Bloemfontein</w:t>
            </w:r>
          </w:p>
        </w:tc>
        <w:tc>
          <w:tcPr>
            <w:tcW w:w="4678" w:type="dxa"/>
          </w:tcPr>
          <w:p w:rsidR="00942989" w:rsidRPr="009928EA" w:rsidRDefault="00942989" w:rsidP="00942989">
            <w:pPr>
              <w:spacing w:line="360" w:lineRule="auto"/>
            </w:pPr>
            <w:r w:rsidRPr="009928EA">
              <w:t>Glen Agricultural College</w:t>
            </w:r>
            <w:r w:rsidR="005F2EAC">
              <w:t>- Glen Inn</w:t>
            </w:r>
          </w:p>
        </w:tc>
        <w:tc>
          <w:tcPr>
            <w:tcW w:w="4252" w:type="dxa"/>
          </w:tcPr>
          <w:p w:rsidR="00942989" w:rsidRPr="009928EA" w:rsidRDefault="00942989" w:rsidP="00942989">
            <w:pPr>
              <w:spacing w:line="360" w:lineRule="auto"/>
            </w:pPr>
            <w:r w:rsidRPr="009928EA">
              <w:t xml:space="preserve">25km North of Bloemfontein next to N1 or </w:t>
            </w:r>
            <w:proofErr w:type="spellStart"/>
            <w:r w:rsidRPr="009928EA">
              <w:t>Braa</w:t>
            </w:r>
            <w:r w:rsidR="00037BFD" w:rsidRPr="009928EA">
              <w:t>ndfort</w:t>
            </w:r>
            <w:proofErr w:type="spellEnd"/>
            <w:r w:rsidR="00037BFD" w:rsidRPr="009928EA">
              <w:t xml:space="preserve"> Road </w:t>
            </w:r>
          </w:p>
        </w:tc>
      </w:tr>
      <w:tr w:rsidR="00942989" w:rsidRPr="00CB3902" w:rsidTr="009928EA">
        <w:tc>
          <w:tcPr>
            <w:tcW w:w="2093" w:type="dxa"/>
            <w:vMerge/>
          </w:tcPr>
          <w:p w:rsidR="00942989" w:rsidRPr="008B1E4D" w:rsidRDefault="00942989" w:rsidP="00942989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942989" w:rsidRPr="008B1E4D" w:rsidRDefault="00942989" w:rsidP="00942989">
            <w:pPr>
              <w:spacing w:line="360" w:lineRule="auto"/>
              <w:rPr>
                <w:b/>
              </w:rPr>
            </w:pPr>
            <w:r w:rsidRPr="008B1E4D">
              <w:rPr>
                <w:b/>
              </w:rPr>
              <w:t>North-West</w:t>
            </w:r>
          </w:p>
        </w:tc>
        <w:tc>
          <w:tcPr>
            <w:tcW w:w="1843" w:type="dxa"/>
          </w:tcPr>
          <w:p w:rsidR="00942989" w:rsidRPr="009928EA" w:rsidRDefault="00942989" w:rsidP="00942989">
            <w:pPr>
              <w:spacing w:line="360" w:lineRule="auto"/>
            </w:pPr>
            <w:r w:rsidRPr="009928EA">
              <w:t>Potchefstroom</w:t>
            </w:r>
          </w:p>
        </w:tc>
        <w:tc>
          <w:tcPr>
            <w:tcW w:w="4678" w:type="dxa"/>
          </w:tcPr>
          <w:p w:rsidR="00942989" w:rsidRPr="009928EA" w:rsidRDefault="00942989" w:rsidP="00942989">
            <w:pPr>
              <w:spacing w:line="360" w:lineRule="auto"/>
            </w:pPr>
            <w:r w:rsidRPr="009928EA">
              <w:t>Potchefstroom Agricultural College- Alex Holms Hall</w:t>
            </w:r>
          </w:p>
        </w:tc>
        <w:tc>
          <w:tcPr>
            <w:tcW w:w="4252" w:type="dxa"/>
          </w:tcPr>
          <w:p w:rsidR="00942989" w:rsidRPr="009928EA" w:rsidRDefault="00037BFD" w:rsidP="00942989">
            <w:pPr>
              <w:spacing w:line="360" w:lineRule="auto"/>
            </w:pPr>
            <w:r w:rsidRPr="009928EA">
              <w:t xml:space="preserve">30 Chris Hani Drive, </w:t>
            </w:r>
            <w:proofErr w:type="spellStart"/>
            <w:r w:rsidRPr="009928EA">
              <w:t>Miederpark</w:t>
            </w:r>
            <w:proofErr w:type="spellEnd"/>
          </w:p>
        </w:tc>
      </w:tr>
      <w:tr w:rsidR="00942989" w:rsidRPr="00CB3902" w:rsidTr="009928EA">
        <w:tc>
          <w:tcPr>
            <w:tcW w:w="2093" w:type="dxa"/>
            <w:vMerge/>
          </w:tcPr>
          <w:p w:rsidR="00942989" w:rsidRPr="008B1E4D" w:rsidRDefault="00942989" w:rsidP="00942989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942989" w:rsidRPr="008B1E4D" w:rsidRDefault="00942989" w:rsidP="00942989">
            <w:pPr>
              <w:spacing w:line="360" w:lineRule="auto"/>
              <w:rPr>
                <w:b/>
              </w:rPr>
            </w:pPr>
            <w:proofErr w:type="spellStart"/>
            <w:r w:rsidRPr="008B1E4D">
              <w:rPr>
                <w:b/>
              </w:rPr>
              <w:t>Kwazulu</w:t>
            </w:r>
            <w:proofErr w:type="spellEnd"/>
            <w:r w:rsidRPr="008B1E4D">
              <w:rPr>
                <w:b/>
              </w:rPr>
              <w:t xml:space="preserve"> Natal</w:t>
            </w:r>
          </w:p>
        </w:tc>
        <w:tc>
          <w:tcPr>
            <w:tcW w:w="1843" w:type="dxa"/>
          </w:tcPr>
          <w:p w:rsidR="00942989" w:rsidRPr="009928EA" w:rsidRDefault="00942989" w:rsidP="00942989">
            <w:pPr>
              <w:spacing w:line="360" w:lineRule="auto"/>
            </w:pPr>
            <w:r w:rsidRPr="009928EA">
              <w:t>Pietermaritzburg</w:t>
            </w:r>
          </w:p>
        </w:tc>
        <w:tc>
          <w:tcPr>
            <w:tcW w:w="4678" w:type="dxa"/>
          </w:tcPr>
          <w:p w:rsidR="00942989" w:rsidRPr="009928EA" w:rsidRDefault="00F2126B" w:rsidP="00942989">
            <w:pPr>
              <w:spacing w:line="360" w:lineRule="auto"/>
            </w:pPr>
            <w:proofErr w:type="spellStart"/>
            <w:r>
              <w:t>Cedara</w:t>
            </w:r>
            <w:proofErr w:type="spellEnd"/>
            <w:r>
              <w:t xml:space="preserve"> Auditorium</w:t>
            </w:r>
          </w:p>
        </w:tc>
        <w:tc>
          <w:tcPr>
            <w:tcW w:w="4252" w:type="dxa"/>
          </w:tcPr>
          <w:p w:rsidR="00942989" w:rsidRPr="009928EA" w:rsidRDefault="00F2126B" w:rsidP="00942989">
            <w:pPr>
              <w:spacing w:line="360" w:lineRule="auto"/>
            </w:pPr>
            <w:r w:rsidRPr="00F2126B">
              <w:t xml:space="preserve">1 </w:t>
            </w:r>
            <w:proofErr w:type="spellStart"/>
            <w:r w:rsidRPr="00F2126B">
              <w:t>Cedara</w:t>
            </w:r>
            <w:proofErr w:type="spellEnd"/>
            <w:r w:rsidRPr="00F2126B">
              <w:t xml:space="preserve"> Road, </w:t>
            </w:r>
            <w:proofErr w:type="spellStart"/>
            <w:r w:rsidRPr="00F2126B">
              <w:t>Cedara</w:t>
            </w:r>
            <w:proofErr w:type="spellEnd"/>
            <w:r w:rsidRPr="00F2126B">
              <w:t>, Pietermaritzburg</w:t>
            </w:r>
            <w:bookmarkStart w:id="0" w:name="_GoBack"/>
            <w:bookmarkEnd w:id="0"/>
          </w:p>
        </w:tc>
      </w:tr>
      <w:tr w:rsidR="00942989" w:rsidRPr="00CB3902" w:rsidTr="009928EA">
        <w:tc>
          <w:tcPr>
            <w:tcW w:w="2093" w:type="dxa"/>
            <w:vMerge w:val="restart"/>
          </w:tcPr>
          <w:p w:rsidR="00942989" w:rsidRPr="008B1E4D" w:rsidRDefault="00942989" w:rsidP="00942989">
            <w:pPr>
              <w:spacing w:line="360" w:lineRule="auto"/>
              <w:rPr>
                <w:b/>
              </w:rPr>
            </w:pPr>
            <w:r w:rsidRPr="008B1E4D">
              <w:rPr>
                <w:b/>
              </w:rPr>
              <w:t>16-18 February 2016</w:t>
            </w:r>
          </w:p>
        </w:tc>
        <w:tc>
          <w:tcPr>
            <w:tcW w:w="1559" w:type="dxa"/>
          </w:tcPr>
          <w:p w:rsidR="00942989" w:rsidRPr="008B1E4D" w:rsidRDefault="00942989" w:rsidP="00942989">
            <w:pPr>
              <w:spacing w:line="360" w:lineRule="auto"/>
              <w:rPr>
                <w:b/>
              </w:rPr>
            </w:pPr>
            <w:r w:rsidRPr="008B1E4D">
              <w:rPr>
                <w:b/>
              </w:rPr>
              <w:t>Western Cape</w:t>
            </w:r>
          </w:p>
        </w:tc>
        <w:tc>
          <w:tcPr>
            <w:tcW w:w="1843" w:type="dxa"/>
          </w:tcPr>
          <w:p w:rsidR="00942989" w:rsidRPr="009928EA" w:rsidRDefault="00942989" w:rsidP="00942989">
            <w:pPr>
              <w:spacing w:line="360" w:lineRule="auto"/>
            </w:pPr>
            <w:proofErr w:type="spellStart"/>
            <w:r w:rsidRPr="009928EA">
              <w:t>Elsenburg</w:t>
            </w:r>
            <w:proofErr w:type="spellEnd"/>
          </w:p>
        </w:tc>
        <w:tc>
          <w:tcPr>
            <w:tcW w:w="4678" w:type="dxa"/>
          </w:tcPr>
          <w:p w:rsidR="00942989" w:rsidRPr="009928EA" w:rsidRDefault="00942989" w:rsidP="00942989">
            <w:pPr>
              <w:spacing w:line="360" w:lineRule="auto"/>
            </w:pPr>
            <w:proofErr w:type="spellStart"/>
            <w:r w:rsidRPr="009928EA">
              <w:t>Elsenburg</w:t>
            </w:r>
            <w:proofErr w:type="spellEnd"/>
            <w:r w:rsidRPr="009928EA">
              <w:t xml:space="preserve"> Hall- </w:t>
            </w:r>
            <w:r w:rsidR="00C80BD5" w:rsidRPr="009928EA">
              <w:t xml:space="preserve"> Ground Floor, Main Building Department of Agriculture</w:t>
            </w:r>
          </w:p>
        </w:tc>
        <w:tc>
          <w:tcPr>
            <w:tcW w:w="4252" w:type="dxa"/>
          </w:tcPr>
          <w:p w:rsidR="00942989" w:rsidRPr="009928EA" w:rsidRDefault="00C80BD5" w:rsidP="00942989">
            <w:pPr>
              <w:spacing w:line="360" w:lineRule="auto"/>
            </w:pPr>
            <w:proofErr w:type="spellStart"/>
            <w:r w:rsidRPr="009928EA">
              <w:t>Muldersvlei</w:t>
            </w:r>
            <w:proofErr w:type="spellEnd"/>
            <w:r w:rsidRPr="009928EA">
              <w:t xml:space="preserve"> Road, </w:t>
            </w:r>
            <w:proofErr w:type="spellStart"/>
            <w:r w:rsidRPr="009928EA">
              <w:t>Elsenburg</w:t>
            </w:r>
            <w:proofErr w:type="spellEnd"/>
          </w:p>
        </w:tc>
      </w:tr>
      <w:tr w:rsidR="00942989" w:rsidRPr="00CB3902" w:rsidTr="009928EA">
        <w:tc>
          <w:tcPr>
            <w:tcW w:w="2093" w:type="dxa"/>
            <w:vMerge/>
          </w:tcPr>
          <w:p w:rsidR="00942989" w:rsidRPr="008B1E4D" w:rsidRDefault="00942989" w:rsidP="00942989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942989" w:rsidRPr="008B1E4D" w:rsidRDefault="00942989" w:rsidP="00942989">
            <w:pPr>
              <w:spacing w:line="360" w:lineRule="auto"/>
              <w:rPr>
                <w:b/>
              </w:rPr>
            </w:pPr>
            <w:r w:rsidRPr="008B1E4D">
              <w:rPr>
                <w:b/>
              </w:rPr>
              <w:t>Northern Cape</w:t>
            </w:r>
          </w:p>
        </w:tc>
        <w:tc>
          <w:tcPr>
            <w:tcW w:w="1843" w:type="dxa"/>
          </w:tcPr>
          <w:p w:rsidR="00942989" w:rsidRPr="009928EA" w:rsidRDefault="00942989" w:rsidP="00942989">
            <w:pPr>
              <w:spacing w:line="360" w:lineRule="auto"/>
            </w:pPr>
            <w:r w:rsidRPr="009928EA">
              <w:t>Kimberley</w:t>
            </w:r>
          </w:p>
        </w:tc>
        <w:tc>
          <w:tcPr>
            <w:tcW w:w="4678" w:type="dxa"/>
          </w:tcPr>
          <w:p w:rsidR="00942989" w:rsidRPr="009928EA" w:rsidRDefault="00037BFD" w:rsidP="00942989">
            <w:pPr>
              <w:spacing w:line="360" w:lineRule="auto"/>
            </w:pPr>
            <w:r w:rsidRPr="009928EA">
              <w:t>Horseshoe Inn</w:t>
            </w:r>
          </w:p>
        </w:tc>
        <w:tc>
          <w:tcPr>
            <w:tcW w:w="4252" w:type="dxa"/>
          </w:tcPr>
          <w:p w:rsidR="00942989" w:rsidRPr="009928EA" w:rsidRDefault="00E1409A" w:rsidP="00942989">
            <w:pPr>
              <w:spacing w:line="360" w:lineRule="auto"/>
            </w:pPr>
            <w:r w:rsidRPr="009928EA">
              <w:t>100 Memorial R</w:t>
            </w:r>
            <w:r w:rsidR="00834486">
              <w:t>oa</w:t>
            </w:r>
            <w:r w:rsidRPr="009928EA">
              <w:t>d, Kimberley</w:t>
            </w:r>
          </w:p>
        </w:tc>
      </w:tr>
      <w:tr w:rsidR="00942989" w:rsidRPr="00CB3902" w:rsidTr="009928EA">
        <w:tc>
          <w:tcPr>
            <w:tcW w:w="2093" w:type="dxa"/>
            <w:vMerge/>
          </w:tcPr>
          <w:p w:rsidR="00942989" w:rsidRPr="008B1E4D" w:rsidRDefault="00942989" w:rsidP="00942989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942989" w:rsidRPr="008B1E4D" w:rsidRDefault="00942989" w:rsidP="00942989">
            <w:pPr>
              <w:spacing w:line="360" w:lineRule="auto"/>
              <w:rPr>
                <w:b/>
              </w:rPr>
            </w:pPr>
            <w:r w:rsidRPr="008B1E4D">
              <w:rPr>
                <w:b/>
              </w:rPr>
              <w:t>Eastern Cape</w:t>
            </w:r>
          </w:p>
        </w:tc>
        <w:tc>
          <w:tcPr>
            <w:tcW w:w="1843" w:type="dxa"/>
          </w:tcPr>
          <w:p w:rsidR="00942989" w:rsidRPr="009928EA" w:rsidRDefault="00942989" w:rsidP="00942989">
            <w:pPr>
              <w:spacing w:line="360" w:lineRule="auto"/>
            </w:pPr>
            <w:proofErr w:type="spellStart"/>
            <w:r w:rsidRPr="009928EA">
              <w:t>Stutterheim</w:t>
            </w:r>
            <w:proofErr w:type="spellEnd"/>
          </w:p>
        </w:tc>
        <w:tc>
          <w:tcPr>
            <w:tcW w:w="4678" w:type="dxa"/>
          </w:tcPr>
          <w:p w:rsidR="00942989" w:rsidRPr="009928EA" w:rsidRDefault="00942989" w:rsidP="00B10E3A">
            <w:pPr>
              <w:spacing w:line="360" w:lineRule="auto"/>
            </w:pPr>
            <w:proofErr w:type="spellStart"/>
            <w:r w:rsidRPr="009928EA">
              <w:t>Dohne</w:t>
            </w:r>
            <w:proofErr w:type="spellEnd"/>
            <w:r w:rsidRPr="009928EA">
              <w:t xml:space="preserve"> </w:t>
            </w:r>
            <w:r w:rsidR="00B10E3A" w:rsidRPr="009928EA">
              <w:t xml:space="preserve">Agricultural Development Institute- </w:t>
            </w:r>
            <w:r w:rsidRPr="009928EA">
              <w:t>Auditorium</w:t>
            </w:r>
          </w:p>
        </w:tc>
        <w:tc>
          <w:tcPr>
            <w:tcW w:w="4252" w:type="dxa"/>
          </w:tcPr>
          <w:p w:rsidR="00942989" w:rsidRPr="009928EA" w:rsidRDefault="00E1409A" w:rsidP="00942989">
            <w:pPr>
              <w:spacing w:line="360" w:lineRule="auto"/>
            </w:pPr>
            <w:proofErr w:type="spellStart"/>
            <w:r w:rsidRPr="009928EA">
              <w:t>Stutterheim</w:t>
            </w:r>
            <w:proofErr w:type="spellEnd"/>
          </w:p>
        </w:tc>
      </w:tr>
      <w:tr w:rsidR="00942989" w:rsidRPr="00CB3902" w:rsidTr="009928EA">
        <w:tc>
          <w:tcPr>
            <w:tcW w:w="2093" w:type="dxa"/>
            <w:vMerge w:val="restart"/>
          </w:tcPr>
          <w:p w:rsidR="00942989" w:rsidRPr="008B1E4D" w:rsidRDefault="00942989" w:rsidP="00942989">
            <w:pPr>
              <w:spacing w:line="360" w:lineRule="auto"/>
              <w:rPr>
                <w:b/>
              </w:rPr>
            </w:pPr>
            <w:r w:rsidRPr="008B1E4D">
              <w:rPr>
                <w:b/>
              </w:rPr>
              <w:t>7-9 March 2016</w:t>
            </w:r>
          </w:p>
        </w:tc>
        <w:tc>
          <w:tcPr>
            <w:tcW w:w="1559" w:type="dxa"/>
          </w:tcPr>
          <w:p w:rsidR="00942989" w:rsidRPr="008B1E4D" w:rsidRDefault="00942989" w:rsidP="00942989">
            <w:pPr>
              <w:spacing w:line="360" w:lineRule="auto"/>
              <w:rPr>
                <w:b/>
              </w:rPr>
            </w:pPr>
            <w:r w:rsidRPr="008B1E4D">
              <w:rPr>
                <w:b/>
              </w:rPr>
              <w:t>Mpumalanga</w:t>
            </w:r>
          </w:p>
        </w:tc>
        <w:tc>
          <w:tcPr>
            <w:tcW w:w="1843" w:type="dxa"/>
          </w:tcPr>
          <w:p w:rsidR="00942989" w:rsidRPr="009928EA" w:rsidRDefault="00942989" w:rsidP="00942989">
            <w:pPr>
              <w:spacing w:line="360" w:lineRule="auto"/>
            </w:pPr>
            <w:r w:rsidRPr="009928EA">
              <w:t>Nelspruit</w:t>
            </w:r>
          </w:p>
        </w:tc>
        <w:tc>
          <w:tcPr>
            <w:tcW w:w="4678" w:type="dxa"/>
          </w:tcPr>
          <w:p w:rsidR="00942989" w:rsidRPr="009928EA" w:rsidRDefault="00942989" w:rsidP="00942989">
            <w:pPr>
              <w:spacing w:line="360" w:lineRule="auto"/>
              <w:rPr>
                <w:b/>
              </w:rPr>
            </w:pPr>
            <w:r w:rsidRPr="009928EA">
              <w:t>M</w:t>
            </w:r>
            <w:r w:rsidR="00E1409A" w:rsidRPr="009928EA">
              <w:t xml:space="preserve">pumalanga </w:t>
            </w:r>
            <w:r w:rsidRPr="009928EA">
              <w:t>T</w:t>
            </w:r>
            <w:r w:rsidR="00E1409A" w:rsidRPr="009928EA">
              <w:t xml:space="preserve">ourism and </w:t>
            </w:r>
            <w:r w:rsidRPr="009928EA">
              <w:t>P</w:t>
            </w:r>
            <w:r w:rsidR="00E1409A" w:rsidRPr="009928EA">
              <w:t xml:space="preserve">arks </w:t>
            </w:r>
            <w:r w:rsidRPr="009928EA">
              <w:t>A</w:t>
            </w:r>
            <w:r w:rsidR="00E1409A" w:rsidRPr="009928EA">
              <w:t>gency- Conference Hall</w:t>
            </w:r>
          </w:p>
        </w:tc>
        <w:tc>
          <w:tcPr>
            <w:tcW w:w="4252" w:type="dxa"/>
          </w:tcPr>
          <w:p w:rsidR="00942989" w:rsidRPr="009928EA" w:rsidRDefault="00E1409A" w:rsidP="00E1409A">
            <w:pPr>
              <w:spacing w:line="360" w:lineRule="auto"/>
            </w:pPr>
            <w:r w:rsidRPr="009928EA">
              <w:t>Hall's Gateway on the N4 National Highway</w:t>
            </w:r>
            <w:r w:rsidR="00A559D4" w:rsidRPr="009928EA">
              <w:t>, Nelspruit</w:t>
            </w:r>
            <w:r w:rsidRPr="009928EA">
              <w:t xml:space="preserve">  </w:t>
            </w:r>
          </w:p>
        </w:tc>
      </w:tr>
      <w:tr w:rsidR="00942989" w:rsidRPr="00CB3902" w:rsidTr="009928EA">
        <w:tc>
          <w:tcPr>
            <w:tcW w:w="2093" w:type="dxa"/>
            <w:vMerge/>
          </w:tcPr>
          <w:p w:rsidR="00942989" w:rsidRPr="008B1E4D" w:rsidRDefault="00942989" w:rsidP="00942989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942989" w:rsidRPr="008B1E4D" w:rsidRDefault="00942989" w:rsidP="00942989">
            <w:pPr>
              <w:spacing w:line="360" w:lineRule="auto"/>
              <w:rPr>
                <w:b/>
              </w:rPr>
            </w:pPr>
            <w:r w:rsidRPr="008B1E4D">
              <w:rPr>
                <w:b/>
              </w:rPr>
              <w:t>Limpopo</w:t>
            </w:r>
          </w:p>
        </w:tc>
        <w:tc>
          <w:tcPr>
            <w:tcW w:w="1843" w:type="dxa"/>
          </w:tcPr>
          <w:p w:rsidR="00942989" w:rsidRPr="009928EA" w:rsidRDefault="00942989" w:rsidP="00942989">
            <w:pPr>
              <w:spacing w:line="360" w:lineRule="auto"/>
            </w:pPr>
            <w:proofErr w:type="spellStart"/>
            <w:r w:rsidRPr="009928EA">
              <w:t>Polokwane</w:t>
            </w:r>
            <w:proofErr w:type="spellEnd"/>
          </w:p>
        </w:tc>
        <w:tc>
          <w:tcPr>
            <w:tcW w:w="4678" w:type="dxa"/>
          </w:tcPr>
          <w:p w:rsidR="00942989" w:rsidRPr="009928EA" w:rsidRDefault="00942989" w:rsidP="00942989">
            <w:pPr>
              <w:spacing w:line="360" w:lineRule="auto"/>
            </w:pPr>
            <w:proofErr w:type="spellStart"/>
            <w:r w:rsidRPr="009928EA">
              <w:t>Polokwane</w:t>
            </w:r>
            <w:proofErr w:type="spellEnd"/>
            <w:r w:rsidRPr="009928EA">
              <w:t xml:space="preserve"> </w:t>
            </w:r>
            <w:proofErr w:type="spellStart"/>
            <w:r w:rsidRPr="009928EA">
              <w:t>Showgrounds</w:t>
            </w:r>
            <w:proofErr w:type="spellEnd"/>
            <w:r w:rsidRPr="009928EA">
              <w:t xml:space="preserve"> Auction Pens</w:t>
            </w:r>
          </w:p>
        </w:tc>
        <w:tc>
          <w:tcPr>
            <w:tcW w:w="4252" w:type="dxa"/>
          </w:tcPr>
          <w:p w:rsidR="00942989" w:rsidRPr="009928EA" w:rsidRDefault="00834486" w:rsidP="00942989">
            <w:pPr>
              <w:spacing w:line="360" w:lineRule="auto"/>
            </w:pPr>
            <w:r>
              <w:t xml:space="preserve">Opposite Shell Ultra, </w:t>
            </w:r>
            <w:proofErr w:type="spellStart"/>
            <w:r>
              <w:t>Polokwane</w:t>
            </w:r>
            <w:proofErr w:type="spellEnd"/>
          </w:p>
        </w:tc>
      </w:tr>
    </w:tbl>
    <w:p w:rsidR="00C54496" w:rsidRDefault="00C54496" w:rsidP="007B591C">
      <w:pPr>
        <w:spacing w:line="240" w:lineRule="auto"/>
        <w:rPr>
          <w:b/>
        </w:rPr>
      </w:pPr>
    </w:p>
    <w:sectPr w:rsidR="00C54496" w:rsidSect="00C54496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F5" w:rsidRDefault="00AE3AF5" w:rsidP="00300B24">
      <w:pPr>
        <w:spacing w:after="0" w:line="240" w:lineRule="auto"/>
      </w:pPr>
      <w:r>
        <w:separator/>
      </w:r>
    </w:p>
  </w:endnote>
  <w:endnote w:type="continuationSeparator" w:id="0">
    <w:p w:rsidR="00AE3AF5" w:rsidRDefault="00AE3AF5" w:rsidP="0030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B24" w:rsidRDefault="004C1194">
    <w:pPr>
      <w:pStyle w:val="Footer"/>
    </w:pPr>
    <w:r>
      <w:t>2 February</w:t>
    </w:r>
    <w:r w:rsidR="00951275">
      <w:t xml:space="preserve"> </w:t>
    </w:r>
    <w:r w:rsidR="009928EA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F5" w:rsidRDefault="00AE3AF5" w:rsidP="00300B24">
      <w:pPr>
        <w:spacing w:after="0" w:line="240" w:lineRule="auto"/>
      </w:pPr>
      <w:r>
        <w:separator/>
      </w:r>
    </w:p>
  </w:footnote>
  <w:footnote w:type="continuationSeparator" w:id="0">
    <w:p w:rsidR="00AE3AF5" w:rsidRDefault="00AE3AF5" w:rsidP="0030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705BB"/>
    <w:multiLevelType w:val="hybridMultilevel"/>
    <w:tmpl w:val="11149076"/>
    <w:lvl w:ilvl="0" w:tplc="92DCA95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E3A84"/>
    <w:multiLevelType w:val="hybridMultilevel"/>
    <w:tmpl w:val="0EE60C50"/>
    <w:lvl w:ilvl="0" w:tplc="0C0A4B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96"/>
    <w:rsid w:val="000328E3"/>
    <w:rsid w:val="00037BFD"/>
    <w:rsid w:val="00046D62"/>
    <w:rsid w:val="0005342D"/>
    <w:rsid w:val="00093908"/>
    <w:rsid w:val="000F79D7"/>
    <w:rsid w:val="00166771"/>
    <w:rsid w:val="001704E4"/>
    <w:rsid w:val="00174E7B"/>
    <w:rsid w:val="001A71E6"/>
    <w:rsid w:val="00220A10"/>
    <w:rsid w:val="00230F36"/>
    <w:rsid w:val="0025782D"/>
    <w:rsid w:val="00300B24"/>
    <w:rsid w:val="00392AA9"/>
    <w:rsid w:val="00392B5D"/>
    <w:rsid w:val="003F6B33"/>
    <w:rsid w:val="00404E3A"/>
    <w:rsid w:val="00413C6B"/>
    <w:rsid w:val="004A3C30"/>
    <w:rsid w:val="004A472E"/>
    <w:rsid w:val="004C1194"/>
    <w:rsid w:val="004D1EC4"/>
    <w:rsid w:val="004F5700"/>
    <w:rsid w:val="005250D8"/>
    <w:rsid w:val="00534A25"/>
    <w:rsid w:val="00556EB4"/>
    <w:rsid w:val="00574B23"/>
    <w:rsid w:val="005B4AFE"/>
    <w:rsid w:val="005F2EAC"/>
    <w:rsid w:val="0065483D"/>
    <w:rsid w:val="00675F85"/>
    <w:rsid w:val="00694496"/>
    <w:rsid w:val="006E4305"/>
    <w:rsid w:val="007022FF"/>
    <w:rsid w:val="0076752F"/>
    <w:rsid w:val="007B3F08"/>
    <w:rsid w:val="007B591C"/>
    <w:rsid w:val="00833797"/>
    <w:rsid w:val="00834486"/>
    <w:rsid w:val="008477C3"/>
    <w:rsid w:val="0088744A"/>
    <w:rsid w:val="008B1E4D"/>
    <w:rsid w:val="00942989"/>
    <w:rsid w:val="00951275"/>
    <w:rsid w:val="00964BEB"/>
    <w:rsid w:val="009928EA"/>
    <w:rsid w:val="009A0D88"/>
    <w:rsid w:val="009B2175"/>
    <w:rsid w:val="00A0688D"/>
    <w:rsid w:val="00A559D4"/>
    <w:rsid w:val="00A7329C"/>
    <w:rsid w:val="00AA3133"/>
    <w:rsid w:val="00AB6C33"/>
    <w:rsid w:val="00AC0462"/>
    <w:rsid w:val="00AC3CDF"/>
    <w:rsid w:val="00AD6800"/>
    <w:rsid w:val="00AE3AF5"/>
    <w:rsid w:val="00B10E3A"/>
    <w:rsid w:val="00B65FF2"/>
    <w:rsid w:val="00C05354"/>
    <w:rsid w:val="00C222C9"/>
    <w:rsid w:val="00C54496"/>
    <w:rsid w:val="00C80BD5"/>
    <w:rsid w:val="00CB3902"/>
    <w:rsid w:val="00CC60E3"/>
    <w:rsid w:val="00CD77F7"/>
    <w:rsid w:val="00DC561D"/>
    <w:rsid w:val="00E1409A"/>
    <w:rsid w:val="00E341B2"/>
    <w:rsid w:val="00E3484B"/>
    <w:rsid w:val="00E45BD8"/>
    <w:rsid w:val="00F15B5F"/>
    <w:rsid w:val="00F2126B"/>
    <w:rsid w:val="00F769FB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B24"/>
  </w:style>
  <w:style w:type="paragraph" w:styleId="Footer">
    <w:name w:val="footer"/>
    <w:basedOn w:val="Normal"/>
    <w:link w:val="FooterChar"/>
    <w:uiPriority w:val="99"/>
    <w:unhideWhenUsed/>
    <w:rsid w:val="0030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24"/>
  </w:style>
  <w:style w:type="paragraph" w:styleId="BalloonText">
    <w:name w:val="Balloon Text"/>
    <w:basedOn w:val="Normal"/>
    <w:link w:val="BalloonTextChar"/>
    <w:uiPriority w:val="99"/>
    <w:semiHidden/>
    <w:unhideWhenUsed/>
    <w:rsid w:val="0030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B24"/>
  </w:style>
  <w:style w:type="paragraph" w:styleId="Footer">
    <w:name w:val="footer"/>
    <w:basedOn w:val="Normal"/>
    <w:link w:val="FooterChar"/>
    <w:uiPriority w:val="99"/>
    <w:unhideWhenUsed/>
    <w:rsid w:val="0030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B24"/>
  </w:style>
  <w:style w:type="paragraph" w:styleId="BalloonText">
    <w:name w:val="Balloon Text"/>
    <w:basedOn w:val="Normal"/>
    <w:link w:val="BalloonTextChar"/>
    <w:uiPriority w:val="99"/>
    <w:semiHidden/>
    <w:unhideWhenUsed/>
    <w:rsid w:val="0030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VashneeG</dc:creator>
  <cp:lastModifiedBy>VashneeG</cp:lastModifiedBy>
  <cp:revision>12</cp:revision>
  <cp:lastPrinted>2016-01-25T08:56:00Z</cp:lastPrinted>
  <dcterms:created xsi:type="dcterms:W3CDTF">2016-01-25T12:15:00Z</dcterms:created>
  <dcterms:modified xsi:type="dcterms:W3CDTF">2016-02-02T12:03:00Z</dcterms:modified>
</cp:coreProperties>
</file>